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FF" w:rsidRPr="00B404FF" w:rsidRDefault="00B404FF" w:rsidP="00B404F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404FF">
        <w:rPr>
          <w:rFonts w:ascii="Times New Roman" w:hAnsi="Times New Roman" w:cs="Times New Roman"/>
          <w:sz w:val="28"/>
          <w:szCs w:val="28"/>
        </w:rPr>
        <w:t xml:space="preserve">В аттестационную комиссию </w:t>
      </w:r>
    </w:p>
    <w:p w:rsidR="002413D9" w:rsidRPr="00B404FF" w:rsidRDefault="002413D9" w:rsidP="002413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образования и</w:t>
      </w:r>
      <w:r w:rsidR="00B404FF" w:rsidRPr="00B404FF">
        <w:rPr>
          <w:rFonts w:ascii="Times New Roman" w:hAnsi="Times New Roman" w:cs="Times New Roman"/>
          <w:sz w:val="28"/>
          <w:szCs w:val="28"/>
        </w:rPr>
        <w:t xml:space="preserve"> науки </w:t>
      </w:r>
    </w:p>
    <w:p w:rsidR="00B404FF" w:rsidRDefault="00B404FF" w:rsidP="00B404F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404FF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</w:p>
    <w:p w:rsidR="00B404FF" w:rsidRPr="00B404FF" w:rsidRDefault="00731442" w:rsidP="00B404F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241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И.</w:t>
      </w:r>
      <w:r w:rsidR="00241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35B60" w:rsidRDefault="00FD0ABB" w:rsidP="00B404F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FD0ABB" w:rsidRDefault="00335B60" w:rsidP="00B404F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0ABB">
        <w:rPr>
          <w:rFonts w:ascii="Times New Roman" w:hAnsi="Times New Roman" w:cs="Times New Roman"/>
          <w:sz w:val="28"/>
          <w:szCs w:val="28"/>
        </w:rPr>
        <w:t>автономного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B60" w:rsidRDefault="00FD0ABB" w:rsidP="00FD0A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</w:t>
      </w:r>
      <w:r w:rsidR="00335B60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335B60" w:rsidRPr="0033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B60" w:rsidRDefault="00335B60" w:rsidP="00335B6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город Краснодар </w:t>
      </w:r>
    </w:p>
    <w:p w:rsidR="00FD0ABB" w:rsidRDefault="00FD0ABB" w:rsidP="00335B6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школы № </w:t>
      </w:r>
      <w:r w:rsidR="0073144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4FF" w:rsidRDefault="00FD0ABB" w:rsidP="002413D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D0ABB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2413D9">
        <w:rPr>
          <w:rFonts w:ascii="Times New Roman" w:hAnsi="Times New Roman" w:cs="Times New Roman"/>
          <w:sz w:val="28"/>
          <w:szCs w:val="28"/>
        </w:rPr>
        <w:t xml:space="preserve">Героя Советского Союза </w:t>
      </w:r>
      <w:r w:rsidR="00731442">
        <w:rPr>
          <w:rFonts w:ascii="Times New Roman" w:hAnsi="Times New Roman" w:cs="Times New Roman"/>
          <w:sz w:val="28"/>
          <w:szCs w:val="28"/>
        </w:rPr>
        <w:t>И.О.</w:t>
      </w:r>
      <w:r w:rsidR="002413D9">
        <w:rPr>
          <w:rFonts w:ascii="Times New Roman" w:hAnsi="Times New Roman" w:cs="Times New Roman"/>
          <w:sz w:val="28"/>
          <w:szCs w:val="28"/>
        </w:rPr>
        <w:t xml:space="preserve"> </w:t>
      </w:r>
      <w:r w:rsidR="00731442">
        <w:rPr>
          <w:rFonts w:ascii="Times New Roman" w:hAnsi="Times New Roman" w:cs="Times New Roman"/>
          <w:sz w:val="28"/>
          <w:szCs w:val="28"/>
        </w:rPr>
        <w:t xml:space="preserve"> или Ф.И.О.</w:t>
      </w:r>
    </w:p>
    <w:p w:rsidR="00335B60" w:rsidRDefault="00335B60" w:rsidP="00335B6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404FF" w:rsidRDefault="00B404FF" w:rsidP="00B404F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404FF" w:rsidRDefault="00B404FF" w:rsidP="00B404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B404FF" w:rsidRDefault="00B404FF" w:rsidP="00B404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04FF" w:rsidRDefault="00B404FF" w:rsidP="00B404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не проводить аттестацию </w:t>
      </w:r>
      <w:r w:rsidR="00896364">
        <w:rPr>
          <w:rFonts w:ascii="Times New Roman" w:hAnsi="Times New Roman" w:cs="Times New Roman"/>
          <w:sz w:val="28"/>
          <w:szCs w:val="28"/>
        </w:rPr>
        <w:t>в целях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установление </w:t>
      </w:r>
      <w:r w:rsidR="002413D9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442">
        <w:rPr>
          <w:rFonts w:ascii="Times New Roman" w:hAnsi="Times New Roman" w:cs="Times New Roman"/>
          <w:sz w:val="28"/>
          <w:szCs w:val="28"/>
        </w:rPr>
        <w:t xml:space="preserve">(высшей)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 по должности «</w:t>
      </w:r>
      <w:r w:rsidR="00FD0ABB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» в 202</w:t>
      </w:r>
      <w:r w:rsidR="002413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413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B404FF" w:rsidRDefault="00B404FF" w:rsidP="007314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4FF" w:rsidRDefault="00B404FF" w:rsidP="00B404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3D9" w:rsidRDefault="002413D9" w:rsidP="00B404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4FF" w:rsidRPr="00DA21E9" w:rsidRDefault="002413D9" w:rsidP="007314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404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B404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404FF">
        <w:rPr>
          <w:rFonts w:ascii="Times New Roman" w:hAnsi="Times New Roman" w:cs="Times New Roman"/>
          <w:sz w:val="28"/>
          <w:szCs w:val="28"/>
        </w:rPr>
        <w:t xml:space="preserve"> г.                          </w:t>
      </w:r>
      <w:r w:rsidR="00FD0AB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0ABB">
        <w:rPr>
          <w:rFonts w:ascii="Times New Roman" w:hAnsi="Times New Roman" w:cs="Times New Roman"/>
          <w:sz w:val="28"/>
          <w:szCs w:val="28"/>
        </w:rPr>
        <w:t xml:space="preserve">       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314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0ABB">
        <w:rPr>
          <w:rFonts w:ascii="Times New Roman" w:hAnsi="Times New Roman" w:cs="Times New Roman"/>
          <w:sz w:val="28"/>
          <w:szCs w:val="28"/>
        </w:rPr>
        <w:t xml:space="preserve"> </w:t>
      </w:r>
      <w:r w:rsidR="00731442">
        <w:rPr>
          <w:rFonts w:ascii="Times New Roman" w:hAnsi="Times New Roman" w:cs="Times New Roman"/>
          <w:sz w:val="28"/>
          <w:szCs w:val="28"/>
        </w:rPr>
        <w:t xml:space="preserve">Ф. </w:t>
      </w:r>
      <w:proofErr w:type="gramStart"/>
      <w:r w:rsidR="00731442">
        <w:rPr>
          <w:rFonts w:ascii="Times New Roman" w:hAnsi="Times New Roman" w:cs="Times New Roman"/>
          <w:sz w:val="28"/>
          <w:szCs w:val="28"/>
        </w:rPr>
        <w:t>И. О</w:t>
      </w:r>
      <w:proofErr w:type="gramEnd"/>
      <w:r w:rsidR="00731442">
        <w:rPr>
          <w:rFonts w:ascii="Times New Roman" w:hAnsi="Times New Roman" w:cs="Times New Roman"/>
          <w:sz w:val="28"/>
          <w:szCs w:val="28"/>
        </w:rPr>
        <w:t>.</w:t>
      </w:r>
    </w:p>
    <w:sectPr w:rsidR="00B404FF" w:rsidRPr="00DA21E9" w:rsidSect="00DA21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E9"/>
    <w:rsid w:val="001010FA"/>
    <w:rsid w:val="002413D9"/>
    <w:rsid w:val="002652AD"/>
    <w:rsid w:val="00335B60"/>
    <w:rsid w:val="00731442"/>
    <w:rsid w:val="007500D0"/>
    <w:rsid w:val="00896364"/>
    <w:rsid w:val="00B404FF"/>
    <w:rsid w:val="00C40BAB"/>
    <w:rsid w:val="00DA21E9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Волкова</dc:creator>
  <cp:lastModifiedBy>Любовь Волкова</cp:lastModifiedBy>
  <cp:revision>4</cp:revision>
  <dcterms:created xsi:type="dcterms:W3CDTF">2025-06-19T11:47:00Z</dcterms:created>
  <dcterms:modified xsi:type="dcterms:W3CDTF">2025-06-20T08:04:00Z</dcterms:modified>
</cp:coreProperties>
</file>